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T2-208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637BC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37BC3" w:rsidRPr="00575BCE" w:rsidRDefault="00637BC3" w:rsidP="00637BC3">
      <w:pPr>
        <w:jc w:val="center"/>
        <w:rPr>
          <w:b/>
          <w:bCs/>
        </w:rPr>
      </w:pPr>
      <w:r w:rsidRPr="00575BCE">
        <w:rPr>
          <w:b/>
          <w:bCs/>
        </w:rPr>
        <w:t>KLAIPĖDOS MIESTO SAVIVALDYBĖS IKIMOKYKLINIO UGDYMO ĮSTAIGŲ</w:t>
      </w:r>
      <w:r>
        <w:rPr>
          <w:b/>
          <w:bCs/>
        </w:rPr>
        <w:t xml:space="preserve"> </w:t>
      </w:r>
      <w:r w:rsidRPr="00575BCE">
        <w:rPr>
          <w:b/>
          <w:bCs/>
        </w:rPr>
        <w:t>DIDŽIAUSIAS LEISTINAS PAREIGYBIŲ SKAIČIUS</w:t>
      </w:r>
    </w:p>
    <w:p w:rsidR="00637BC3" w:rsidRDefault="00637BC3" w:rsidP="00637BC3">
      <w:pPr>
        <w:ind w:firstLine="709"/>
        <w:jc w:val="both"/>
      </w:pPr>
      <w:r>
        <w:t xml:space="preserve">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80"/>
        <w:gridCol w:w="6119"/>
        <w:gridCol w:w="2835"/>
      </w:tblGrid>
      <w:tr w:rsidR="00637BC3" w:rsidRPr="00575BCE" w:rsidTr="00380F1E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C3" w:rsidRPr="00575BCE" w:rsidRDefault="00637BC3" w:rsidP="00380F1E">
            <w:pPr>
              <w:tabs>
                <w:tab w:val="left" w:pos="361"/>
              </w:tabs>
              <w:ind w:left="34" w:right="-388" w:firstLine="141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Pareigybių skaičius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BC3" w:rsidRPr="00575BCE" w:rsidRDefault="00637BC3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BC3" w:rsidRPr="00575BCE" w:rsidRDefault="00637BC3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BC3" w:rsidRPr="00575BCE" w:rsidRDefault="00637BC3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3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C3" w:rsidRPr="00575BCE" w:rsidRDefault="00637BC3" w:rsidP="00380F1E">
            <w:pPr>
              <w:jc w:val="center"/>
              <w:rPr>
                <w:bCs/>
                <w:color w:val="000000"/>
                <w:lang w:eastAsia="lt-LT"/>
              </w:rPr>
            </w:pPr>
            <w:r w:rsidRPr="00575BCE">
              <w:rPr>
                <w:bCs/>
                <w:color w:val="000000"/>
                <w:lang w:eastAsia="lt-LT"/>
              </w:rPr>
              <w:t>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„Aitvarėlis“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48,53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„Alksniukas“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45,78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„Atžalynas“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45,30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„Ąžuoliukas“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48,53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„Bangelė“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BE3368" w:rsidRDefault="00637BC3" w:rsidP="00380F1E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51,51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„Berželis“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BE3368" w:rsidRDefault="00637BC3" w:rsidP="00380F1E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48,28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„Bitutė“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41,82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„Boružėlė“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BE3368" w:rsidRDefault="00637BC3" w:rsidP="00380F1E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22,92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„Čiauškutė“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BE3368" w:rsidRDefault="00637BC3" w:rsidP="00380F1E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53,95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„Dobiliukas“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45,05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„Du gaideliai“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46,55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„Eglutė“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48,03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„Giliukas“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BE3368" w:rsidRDefault="00637BC3" w:rsidP="00380F1E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47,77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darželis „Gintarėlis“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BE3368" w:rsidRDefault="00637BC3" w:rsidP="00380F1E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34,60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„Inkarėlis“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BE3368" w:rsidRDefault="00637BC3" w:rsidP="00380F1E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45,80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„Klevelis“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50,26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„Kregždutė“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30,63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„Liepaitė“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BE3368" w:rsidRDefault="00637BC3" w:rsidP="00380F1E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47,28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„Linelis“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47,53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„Nykštukas“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49,03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„Obelėlė“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36,34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„Pagrandukas“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45,80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5F718B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5F718B">
              <w:rPr>
                <w:color w:val="000000"/>
                <w:lang w:eastAsia="lt-LT"/>
              </w:rPr>
              <w:t xml:space="preserve">23.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F718B" w:rsidRDefault="00637BC3" w:rsidP="00380F1E">
            <w:pPr>
              <w:rPr>
                <w:color w:val="000000"/>
                <w:lang w:eastAsia="lt-LT"/>
              </w:rPr>
            </w:pPr>
            <w:r w:rsidRPr="005F718B">
              <w:rPr>
                <w:color w:val="000000"/>
                <w:lang w:eastAsia="lt-LT"/>
              </w:rPr>
              <w:t>Klaipėdos lopšelis-darželis „Pakalnutė“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BE3368" w:rsidRDefault="00637BC3" w:rsidP="00380F1E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44,07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„Papartėlis“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46,78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 xml:space="preserve">25. 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„Pingvinukas“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31,13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26.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„Pumpurėlis“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47,50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27.</w:t>
            </w:r>
            <w:r w:rsidRPr="00A66901">
              <w:rPr>
                <w:strike/>
                <w:color w:val="000000"/>
                <w:lang w:eastAsia="lt-LT"/>
              </w:rPr>
              <w:t xml:space="preserve">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„Puriena“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BE3368" w:rsidRDefault="00637BC3" w:rsidP="00380F1E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84,37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 xml:space="preserve">Klaipėdos lopšelis-darželis „Pušaitė“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BE3368" w:rsidRDefault="00637BC3" w:rsidP="00380F1E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48,30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29.</w:t>
            </w:r>
            <w:r w:rsidRPr="00A66901">
              <w:rPr>
                <w:strike/>
                <w:color w:val="000000"/>
                <w:lang w:eastAsia="lt-LT"/>
              </w:rPr>
              <w:t xml:space="preserve">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„Putinėlis“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30,13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A66901" w:rsidRDefault="00637BC3" w:rsidP="00380F1E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„Radastėlė“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40,07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„Rūta“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48,76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„Sakalėlis“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75,57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„Svirpliukas“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37,59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A66901" w:rsidRDefault="00637BC3" w:rsidP="00380F1E">
            <w:pPr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Klaipėdos lopšelis-darželis „Šaltinėlis“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BE3368" w:rsidRDefault="00637BC3" w:rsidP="00380F1E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48,53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„Šermukšnėlė“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BE3368" w:rsidRDefault="00637BC3" w:rsidP="00380F1E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34,15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36.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„Švyturėlis“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BE3368" w:rsidRDefault="00637BC3" w:rsidP="00380F1E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48,72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37.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„Traukinukas“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BE3368" w:rsidRDefault="00637BC3" w:rsidP="00380F1E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40,32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„Vėrinėlis“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BE3368" w:rsidRDefault="00637BC3" w:rsidP="00380F1E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30,88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39.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„Versmė“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74,05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lastRenderedPageBreak/>
              <w:t>40.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„Vyturėlis“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BE3368" w:rsidRDefault="00637BC3" w:rsidP="00380F1E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48,03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41.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„Volungėlė“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E56246" w:rsidRDefault="00637BC3" w:rsidP="00380F1E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48,03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42.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„Želmenėlis“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BE3368" w:rsidRDefault="00637BC3" w:rsidP="00380F1E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47,02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43.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„Žemuogėlė“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1241FE" w:rsidRDefault="00637BC3" w:rsidP="00380F1E">
            <w:pPr>
              <w:jc w:val="center"/>
              <w:rPr>
                <w:color w:val="000000"/>
              </w:rPr>
            </w:pPr>
            <w:r w:rsidRPr="001241FE">
              <w:rPr>
                <w:color w:val="000000"/>
              </w:rPr>
              <w:t>47,83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44.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„Žiburėlis“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1241FE" w:rsidRDefault="00637BC3" w:rsidP="00380F1E">
            <w:pPr>
              <w:jc w:val="center"/>
              <w:rPr>
                <w:color w:val="000000"/>
              </w:rPr>
            </w:pPr>
            <w:r w:rsidRPr="001241FE">
              <w:rPr>
                <w:color w:val="000000"/>
              </w:rPr>
              <w:t>45,55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 xml:space="preserve">45.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„Žilvitis“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1241FE" w:rsidRDefault="00637BC3" w:rsidP="00380F1E">
            <w:pPr>
              <w:jc w:val="center"/>
              <w:rPr>
                <w:color w:val="000000"/>
              </w:rPr>
            </w:pPr>
            <w:r w:rsidRPr="001241FE">
              <w:rPr>
                <w:color w:val="000000"/>
              </w:rPr>
              <w:t>48,33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C3" w:rsidRPr="00A66901" w:rsidRDefault="00637BC3" w:rsidP="00380F1E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„Žiogelis“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1241FE" w:rsidRDefault="00637BC3" w:rsidP="00380F1E">
            <w:pPr>
              <w:jc w:val="center"/>
              <w:rPr>
                <w:color w:val="000000"/>
              </w:rPr>
            </w:pPr>
            <w:r w:rsidRPr="001241FE">
              <w:rPr>
                <w:color w:val="000000"/>
              </w:rPr>
              <w:t>47,00</w:t>
            </w:r>
          </w:p>
        </w:tc>
      </w:tr>
      <w:tr w:rsidR="00637BC3" w:rsidRPr="00575BCE" w:rsidTr="00380F1E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A66901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7BC3" w:rsidRPr="00575BCE" w:rsidRDefault="00637BC3" w:rsidP="00380F1E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„Žuvėdra“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C3" w:rsidRPr="001241FE" w:rsidRDefault="00637BC3" w:rsidP="00380F1E">
            <w:pPr>
              <w:jc w:val="center"/>
              <w:rPr>
                <w:color w:val="000000"/>
              </w:rPr>
            </w:pPr>
            <w:r w:rsidRPr="001241FE">
              <w:rPr>
                <w:color w:val="000000"/>
              </w:rPr>
              <w:t>45,30</w:t>
            </w:r>
          </w:p>
        </w:tc>
      </w:tr>
      <w:tr w:rsidR="00637BC3" w:rsidRPr="00575BCE" w:rsidTr="00380F1E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BC3" w:rsidRPr="00575BCE" w:rsidRDefault="00637BC3" w:rsidP="00380F1E">
            <w:pPr>
              <w:jc w:val="center"/>
              <w:rPr>
                <w:b/>
                <w:color w:val="000000"/>
                <w:lang w:eastAsia="lt-LT"/>
              </w:rPr>
            </w:pPr>
            <w:r w:rsidRPr="00575BCE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BC3" w:rsidRPr="001241FE" w:rsidRDefault="00637BC3" w:rsidP="00380F1E">
            <w:pPr>
              <w:jc w:val="center"/>
              <w:rPr>
                <w:color w:val="000000"/>
                <w:lang w:eastAsia="lt-LT"/>
              </w:rPr>
            </w:pPr>
            <w:r w:rsidRPr="001241FE">
              <w:rPr>
                <w:color w:val="000000"/>
                <w:lang w:eastAsia="lt-LT"/>
              </w:rPr>
              <w:t>2169,30</w:t>
            </w:r>
          </w:p>
        </w:tc>
      </w:tr>
    </w:tbl>
    <w:p w:rsidR="00637BC3" w:rsidRPr="00575BCE" w:rsidRDefault="00637BC3" w:rsidP="00637BC3">
      <w:pPr>
        <w:jc w:val="center"/>
      </w:pPr>
      <w:r w:rsidRPr="00575BCE">
        <w:t>______________________________</w:t>
      </w:r>
    </w:p>
    <w:p w:rsidR="00637BC3" w:rsidRDefault="00637BC3" w:rsidP="00637BC3">
      <w:pPr>
        <w:ind w:firstLine="709"/>
        <w:jc w:val="both"/>
      </w:pPr>
    </w:p>
    <w:p w:rsidR="00981859" w:rsidRDefault="00981859" w:rsidP="00637BC3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264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55264"/>
    <w:rsid w:val="0044347A"/>
    <w:rsid w:val="004476DD"/>
    <w:rsid w:val="00597EE8"/>
    <w:rsid w:val="005F495C"/>
    <w:rsid w:val="00637BC3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FAE4"/>
  <w15:docId w15:val="{EA879708-AD8C-49C4-99AB-3FCA16DC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1718</Words>
  <Characters>980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2018-10-02T06:44:00Z</dcterms:created>
  <dcterms:modified xsi:type="dcterms:W3CDTF">2018-10-02T06:44:00Z</dcterms:modified>
</cp:coreProperties>
</file>