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0114873" w14:textId="77777777" w:rsidTr="00EC21AD">
        <w:tc>
          <w:tcPr>
            <w:tcW w:w="4110" w:type="dxa"/>
          </w:tcPr>
          <w:p w14:paraId="3011487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0114875" w14:textId="77777777" w:rsidTr="00EC21AD">
        <w:tc>
          <w:tcPr>
            <w:tcW w:w="4110" w:type="dxa"/>
          </w:tcPr>
          <w:p w14:paraId="30114874" w14:textId="77777777" w:rsidR="0006079E" w:rsidRDefault="0006079E" w:rsidP="0006079E">
            <w:r>
              <w:t>Klaipėdos miesto savivaldybės</w:t>
            </w:r>
          </w:p>
        </w:tc>
      </w:tr>
      <w:tr w:rsidR="0006079E" w14:paraId="30114877" w14:textId="77777777" w:rsidTr="00EC21AD">
        <w:tc>
          <w:tcPr>
            <w:tcW w:w="4110" w:type="dxa"/>
          </w:tcPr>
          <w:p w14:paraId="3011487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0114879" w14:textId="77777777" w:rsidTr="00EC21AD">
        <w:tc>
          <w:tcPr>
            <w:tcW w:w="4110" w:type="dxa"/>
          </w:tcPr>
          <w:p w14:paraId="30114878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.</w:t>
            </w:r>
            <w:bookmarkEnd w:id="2"/>
          </w:p>
        </w:tc>
      </w:tr>
    </w:tbl>
    <w:p w14:paraId="3011487A" w14:textId="77777777" w:rsidR="00832CC9" w:rsidRPr="00F72A1E" w:rsidRDefault="00832CC9" w:rsidP="0006079E">
      <w:pPr>
        <w:jc w:val="center"/>
      </w:pPr>
    </w:p>
    <w:p w14:paraId="3011487B" w14:textId="77777777" w:rsidR="00832CC9" w:rsidRPr="00F72A1E" w:rsidRDefault="00832CC9" w:rsidP="0006079E">
      <w:pPr>
        <w:jc w:val="center"/>
      </w:pPr>
    </w:p>
    <w:p w14:paraId="3011487C" w14:textId="77777777" w:rsidR="00B73071" w:rsidRPr="00E13D5A" w:rsidRDefault="00B73071" w:rsidP="00B73071">
      <w:pPr>
        <w:keepNext/>
        <w:jc w:val="center"/>
        <w:outlineLvl w:val="0"/>
        <w:rPr>
          <w:rFonts w:ascii="Cambria" w:hAnsi="Cambria"/>
          <w:b/>
          <w:bCs/>
          <w:kern w:val="32"/>
          <w:lang w:eastAsia="lt-LT"/>
        </w:rPr>
      </w:pPr>
      <w:r w:rsidRPr="00E13D5A"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14:paraId="3011487D" w14:textId="77777777" w:rsidR="00832CC9" w:rsidRPr="00F72A1E" w:rsidRDefault="00832CC9" w:rsidP="0006079E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2977"/>
      </w:tblGrid>
      <w:tr w:rsidR="00B73071" w14:paraId="30114885" w14:textId="77777777" w:rsidTr="00031B50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7E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3011487F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0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1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2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14:paraId="30114883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(un. Nr.)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4" w14:textId="77777777" w:rsidR="00B73071" w:rsidRDefault="00B73071" w:rsidP="00A776E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B73071" w14:paraId="3011488B" w14:textId="77777777" w:rsidTr="00031B5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6" w14:textId="77777777" w:rsidR="00B73071" w:rsidRDefault="00B73071" w:rsidP="00A776E2">
            <w:pPr>
              <w:rPr>
                <w:b/>
                <w:lang w:eastAsia="lt-LT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7" w14:textId="77777777" w:rsidR="00B73071" w:rsidRDefault="00B73071" w:rsidP="00A776E2">
            <w:pPr>
              <w:rPr>
                <w:b/>
                <w:lang w:eastAsia="lt-LT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8" w14:textId="77777777" w:rsidR="00B73071" w:rsidRDefault="00B73071" w:rsidP="00A776E2">
            <w:pPr>
              <w:rPr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9" w14:textId="77777777" w:rsidR="00B73071" w:rsidRDefault="00B73071" w:rsidP="00A776E2">
            <w:pPr>
              <w:rPr>
                <w:b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88A" w14:textId="77777777" w:rsidR="00B73071" w:rsidRDefault="00B73071" w:rsidP="00A776E2">
            <w:pPr>
              <w:rPr>
                <w:b/>
                <w:lang w:eastAsia="lt-LT"/>
              </w:rPr>
            </w:pPr>
          </w:p>
        </w:tc>
      </w:tr>
      <w:tr w:rsidR="00B73071" w14:paraId="3011489B" w14:textId="77777777" w:rsidTr="00031B50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8C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8D" w14:textId="77777777" w:rsidR="00B73071" w:rsidRPr="00E72899" w:rsidRDefault="00B73071" w:rsidP="00A776E2">
            <w:r w:rsidRPr="00E72899">
              <w:t xml:space="preserve">Artojo g. 6. </w:t>
            </w:r>
          </w:p>
          <w:p w14:paraId="3011488E" w14:textId="77777777" w:rsidR="00B73071" w:rsidRPr="00E72899" w:rsidRDefault="00B73071" w:rsidP="00A776E2">
            <w:r w:rsidRPr="00E72899">
              <w:t xml:space="preserve">Stalių dirbtuvės </w:t>
            </w:r>
          </w:p>
          <w:p w14:paraId="3011488F" w14:textId="77777777" w:rsidR="00B73071" w:rsidRPr="00E72899" w:rsidRDefault="00B73071" w:rsidP="00A776E2">
            <w:r w:rsidRPr="00E72899">
              <w:t xml:space="preserve">Lentpjūvė </w:t>
            </w:r>
          </w:p>
          <w:p w14:paraId="30114890" w14:textId="77777777" w:rsidR="00B73071" w:rsidRPr="00E72899" w:rsidRDefault="00B73071" w:rsidP="00A776E2">
            <w:r w:rsidRPr="00E72899">
              <w:t xml:space="preserve">Gamybos cechas </w:t>
            </w:r>
          </w:p>
          <w:p w14:paraId="30114891" w14:textId="77777777" w:rsidR="00B73071" w:rsidRPr="00E72899" w:rsidRDefault="00B73071" w:rsidP="00A776E2">
            <w:r w:rsidRPr="00E72899"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92" w14:textId="77777777" w:rsidR="00B73071" w:rsidRPr="00E72899" w:rsidRDefault="00B73071" w:rsidP="00A776E2">
            <w:r w:rsidRPr="00E72899">
              <w:t>UAB „Prima Sensus“</w:t>
            </w:r>
          </w:p>
          <w:p w14:paraId="30114893" w14:textId="77777777" w:rsidR="00B73071" w:rsidRPr="00E72899" w:rsidRDefault="00B73071" w:rsidP="00A776E2">
            <w:r w:rsidRPr="00E72899">
              <w:t>Kodas 140626828</w:t>
            </w:r>
          </w:p>
          <w:p w14:paraId="30114894" w14:textId="77777777" w:rsidR="00B73071" w:rsidRPr="00E72899" w:rsidRDefault="00B73071" w:rsidP="00A776E2">
            <w:pPr>
              <w:rPr>
                <w:lang w:eastAsia="lt-LT"/>
              </w:rPr>
            </w:pPr>
            <w:r w:rsidRPr="00E72899">
              <w:t>Leliūnų k. 10, 33161 Molėtų r. sav.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95" w14:textId="77777777" w:rsidR="00031B50" w:rsidRDefault="00031B50" w:rsidP="00A776E2">
            <w:pPr>
              <w:jc w:val="center"/>
            </w:pPr>
          </w:p>
          <w:p w14:paraId="30114896" w14:textId="77777777" w:rsidR="00B73071" w:rsidRPr="00E72899" w:rsidRDefault="00B73071" w:rsidP="00A776E2">
            <w:pPr>
              <w:jc w:val="center"/>
            </w:pPr>
            <w:r w:rsidRPr="00E72899">
              <w:t>2195-0002-9148</w:t>
            </w:r>
          </w:p>
          <w:p w14:paraId="30114897" w14:textId="77777777" w:rsidR="00B73071" w:rsidRPr="00E72899" w:rsidRDefault="00B73071" w:rsidP="00A776E2">
            <w:pPr>
              <w:jc w:val="center"/>
            </w:pPr>
            <w:r w:rsidRPr="00E72899">
              <w:t>2195-0002-9091</w:t>
            </w:r>
          </w:p>
          <w:p w14:paraId="30114898" w14:textId="77777777" w:rsidR="00B73071" w:rsidRPr="00E72899" w:rsidRDefault="00B73071" w:rsidP="00A776E2">
            <w:pPr>
              <w:jc w:val="center"/>
            </w:pPr>
            <w:r w:rsidRPr="00E72899">
              <w:t>2195-0002-9115</w:t>
            </w:r>
          </w:p>
          <w:p w14:paraId="30114899" w14:textId="77777777" w:rsidR="00031B50" w:rsidRPr="00E72899" w:rsidRDefault="00B73071" w:rsidP="00031B50">
            <w:pPr>
              <w:jc w:val="center"/>
              <w:rPr>
                <w:lang w:eastAsia="lt-LT"/>
              </w:rPr>
            </w:pPr>
            <w:r w:rsidRPr="00E72899">
              <w:t>2195-0002-9048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9A" w14:textId="77777777" w:rsidR="00B73071" w:rsidRPr="00E72899" w:rsidRDefault="00B73071" w:rsidP="00A776E2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B73071" w14:paraId="301148A5" w14:textId="77777777" w:rsidTr="00031B50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9C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9D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3011489E" w14:textId="77777777" w:rsidR="00B73071" w:rsidRDefault="00031B50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Ū</w:t>
            </w:r>
            <w:r w:rsidR="00B73071">
              <w:rPr>
                <w:lang w:eastAsia="lt-LT"/>
              </w:rPr>
              <w:t>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9F" w14:textId="77777777" w:rsidR="00B73071" w:rsidRPr="00DF012D" w:rsidRDefault="00B73071" w:rsidP="00A776E2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 xml:space="preserve"> (Duomenys neskelbiami)</w:t>
            </w:r>
          </w:p>
          <w:p w14:paraId="301148A0" w14:textId="77777777" w:rsidR="00B73071" w:rsidRDefault="00B73071" w:rsidP="00A776E2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A1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A2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A3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A4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B73071" w14:paraId="301148B0" w14:textId="77777777" w:rsidTr="00031B50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A6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A7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Nemuno g. 47.</w:t>
            </w:r>
          </w:p>
          <w:p w14:paraId="301148A8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A9" w14:textId="77777777" w:rsidR="00B73071" w:rsidRPr="00DF012D" w:rsidRDefault="00B73071" w:rsidP="00A776E2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301148AA" w14:textId="77777777" w:rsidR="00B73071" w:rsidRPr="002F36D1" w:rsidRDefault="00B73071" w:rsidP="00A776E2">
            <w:r w:rsidRPr="002F36D1">
              <w:t>UAB „Kla</w:t>
            </w:r>
            <w:r w:rsidR="00031B50">
              <w:t>ipėdos jūrų krovinių kompanija „Bega“,</w:t>
            </w:r>
          </w:p>
          <w:p w14:paraId="301148AB" w14:textId="77777777" w:rsidR="00B73071" w:rsidRPr="002F36D1" w:rsidRDefault="00B73071" w:rsidP="00A776E2">
            <w:r w:rsidRPr="002F36D1">
              <w:t>kodas 140451567</w:t>
            </w:r>
            <w:r w:rsidR="00031B50">
              <w:t>,</w:t>
            </w:r>
          </w:p>
          <w:p w14:paraId="301148AC" w14:textId="77777777" w:rsidR="00B73071" w:rsidRPr="00C23F92" w:rsidRDefault="00B73071" w:rsidP="00A776E2">
            <w:pPr>
              <w:rPr>
                <w:i/>
                <w:lang w:eastAsia="lt-LT"/>
              </w:rPr>
            </w:pPr>
            <w:r w:rsidRPr="002F36D1">
              <w:t>Nemuno g. 2, 91199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AD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AE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2189-0001-9011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AF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B73071" w14:paraId="301148B9" w14:textId="77777777" w:rsidTr="00031B50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B1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B2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301148B3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B4" w14:textId="77777777" w:rsidR="00B73071" w:rsidRDefault="00B73071" w:rsidP="00031B50">
            <w:pPr>
              <w:rPr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B5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B6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B7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B8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B73071" w14:paraId="301148C6" w14:textId="77777777" w:rsidTr="00031B50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BA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BB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Svajonės g. 25.</w:t>
            </w:r>
          </w:p>
          <w:p w14:paraId="301148BC" w14:textId="77777777" w:rsidR="00B73071" w:rsidRDefault="00031B50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Vandentiekio siurblinė</w:t>
            </w:r>
          </w:p>
          <w:p w14:paraId="301148BD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Gamybinės dirbtuvės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BE" w14:textId="77777777" w:rsidR="00B73071" w:rsidRPr="00CA3B71" w:rsidRDefault="00B73071" w:rsidP="00A776E2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UAB „Hanko“,</w:t>
            </w:r>
          </w:p>
          <w:p w14:paraId="301148BF" w14:textId="77777777" w:rsidR="00B73071" w:rsidRPr="00CA3B71" w:rsidRDefault="00B73071" w:rsidP="00A776E2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kodas 300586203,</w:t>
            </w:r>
          </w:p>
          <w:p w14:paraId="301148C0" w14:textId="77777777" w:rsidR="00B73071" w:rsidRDefault="00B73071" w:rsidP="00A776E2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 xml:space="preserve">Rumpiškės g. 27-120, 91120 </w:t>
            </w:r>
            <w:r>
              <w:rPr>
                <w:lang w:eastAsia="lt-LT"/>
              </w:rPr>
              <w:t>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C1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C2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2196-5011-0054</w:t>
            </w:r>
          </w:p>
          <w:p w14:paraId="301148C3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C4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C5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nustatytą pareigą prižiūrėti statinį. Statinys atitinka </w:t>
            </w:r>
            <w:r>
              <w:rPr>
                <w:lang w:eastAsia="lt-LT"/>
              </w:rPr>
              <w:lastRenderedPageBreak/>
              <w:t>Aprašo* 4.3 papunkčio požymius.</w:t>
            </w:r>
          </w:p>
        </w:tc>
      </w:tr>
      <w:tr w:rsidR="00B73071" w14:paraId="301148D1" w14:textId="77777777" w:rsidTr="00031B50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C7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C8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Šaulių g. 40A.</w:t>
            </w:r>
          </w:p>
          <w:p w14:paraId="301148C9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Tualetas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CA" w14:textId="77777777" w:rsidR="00B73071" w:rsidRDefault="00B73071" w:rsidP="00A776E2">
            <w:r>
              <w:t>UAB „Segosta“,</w:t>
            </w:r>
          </w:p>
          <w:p w14:paraId="301148CB" w14:textId="77777777" w:rsidR="00B73071" w:rsidRDefault="00B73071" w:rsidP="00A776E2">
            <w:r>
              <w:t>kodas 141545197,</w:t>
            </w:r>
          </w:p>
          <w:p w14:paraId="301148CC" w14:textId="77777777" w:rsidR="00B73071" w:rsidRDefault="00B73071" w:rsidP="00A776E2">
            <w:r>
              <w:t>J. Karoso g. 14,</w:t>
            </w:r>
          </w:p>
          <w:p w14:paraId="301148CD" w14:textId="77777777" w:rsidR="00B73071" w:rsidRDefault="00B73071" w:rsidP="00A776E2">
            <w:r>
              <w:t>92141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CE" w14:textId="77777777" w:rsidR="00B73071" w:rsidRDefault="00B73071" w:rsidP="00A776E2">
            <w:pPr>
              <w:jc w:val="center"/>
              <w:rPr>
                <w:lang w:eastAsia="lt-LT"/>
              </w:rPr>
            </w:pPr>
          </w:p>
          <w:p w14:paraId="301148CF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2198-8010-3016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48D0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B73071" w14:paraId="301148DC" w14:textId="77777777" w:rsidTr="00031B50">
        <w:trPr>
          <w:trHeight w:val="8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D2" w14:textId="77777777" w:rsidR="00B73071" w:rsidRDefault="00B73071" w:rsidP="00A776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D3" w14:textId="77777777" w:rsidR="00B73071" w:rsidRPr="00080A55" w:rsidRDefault="00B73071" w:rsidP="00A776E2">
            <w:r>
              <w:t>Žvejų g. 3.</w:t>
            </w:r>
            <w:r w:rsidRPr="00080A55">
              <w:t xml:space="preserve"> </w:t>
            </w:r>
          </w:p>
          <w:p w14:paraId="301148D4" w14:textId="77777777" w:rsidR="00B73071" w:rsidRDefault="00B73071" w:rsidP="00031B50">
            <w:pPr>
              <w:rPr>
                <w:lang w:eastAsia="lt-LT"/>
              </w:rPr>
            </w:pPr>
            <w:r>
              <w:t xml:space="preserve">Pastatas </w:t>
            </w:r>
            <w:r w:rsidR="00031B50">
              <w:t>–</w:t>
            </w:r>
            <w:r>
              <w:t xml:space="preserve"> </w:t>
            </w:r>
            <w:r w:rsidRPr="00080A55">
              <w:t>kino teatras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D5" w14:textId="77777777" w:rsidR="00B73071" w:rsidRPr="00080A55" w:rsidRDefault="00B73071" w:rsidP="00A776E2">
            <w:r w:rsidRPr="00080A55">
              <w:t>UAB „Fisanta“,</w:t>
            </w:r>
          </w:p>
          <w:p w14:paraId="301148D6" w14:textId="77777777" w:rsidR="00B73071" w:rsidRDefault="00B73071" w:rsidP="00A776E2">
            <w:r w:rsidRPr="00080A55">
              <w:t>kodas 144951210</w:t>
            </w:r>
            <w:r>
              <w:t>,</w:t>
            </w:r>
          </w:p>
          <w:p w14:paraId="301148D7" w14:textId="77777777" w:rsidR="00B73071" w:rsidRDefault="00B73071" w:rsidP="00A776E2">
            <w:r>
              <w:t xml:space="preserve">Varpo g. 25, </w:t>
            </w:r>
          </w:p>
          <w:p w14:paraId="301148D8" w14:textId="77777777" w:rsidR="00B73071" w:rsidRDefault="00B73071" w:rsidP="00A776E2">
            <w:pPr>
              <w:rPr>
                <w:lang w:eastAsia="lt-LT"/>
              </w:rPr>
            </w:pPr>
            <w:r>
              <w:t>76298 Šiauliai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D9" w14:textId="77777777" w:rsidR="00B73071" w:rsidRDefault="00B73071" w:rsidP="00A776E2"/>
          <w:p w14:paraId="301148DA" w14:textId="77777777" w:rsidR="00B73071" w:rsidRPr="003C2B15" w:rsidRDefault="00B73071" w:rsidP="00A776E2">
            <w:r>
              <w:t>2190-0011-3012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DB" w14:textId="77777777" w:rsidR="00B73071" w:rsidRDefault="00B73071" w:rsidP="00A776E2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</w:tbl>
    <w:p w14:paraId="301148DD" w14:textId="77777777" w:rsidR="00B73071" w:rsidRPr="00AE1315" w:rsidRDefault="00B73071" w:rsidP="00B73071">
      <w:pPr>
        <w:jc w:val="both"/>
      </w:pPr>
      <w:r>
        <w:t>* N</w:t>
      </w:r>
      <w:r w:rsidRPr="00AE1315">
        <w:t>etvarkomo arba apleisto, arba nenaudojamo, arba naudojamo ne pagal paskirtį nekilnojamojo turto nustatymo tvarkos aprašas</w:t>
      </w:r>
      <w:r w:rsidR="00031B50">
        <w:t>, p</w:t>
      </w:r>
      <w:r>
        <w:t xml:space="preserve">atvirtintas </w:t>
      </w:r>
      <w:r w:rsidRPr="00AB5184">
        <w:t xml:space="preserve">Klaipėdos miesto savivaldybės tarybos 2013 m. </w:t>
      </w:r>
      <w:r>
        <w:t xml:space="preserve">gegužės 30 d. </w:t>
      </w:r>
      <w:r w:rsidRPr="00AB5184">
        <w:t xml:space="preserve">sprendimu Nr. </w:t>
      </w:r>
      <w:r>
        <w:t>T2-126.</w:t>
      </w:r>
    </w:p>
    <w:p w14:paraId="301148DE" w14:textId="77777777" w:rsidR="00D57F27" w:rsidRPr="00832CC9" w:rsidRDefault="00B73071" w:rsidP="00031B50">
      <w:pPr>
        <w:jc w:val="center"/>
      </w:pPr>
      <w:r w:rsidRPr="00E13D5A">
        <w:rPr>
          <w:lang w:eastAsia="lt-LT"/>
        </w:rPr>
        <w:t>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48E1" w14:textId="77777777" w:rsidR="00661452" w:rsidRDefault="00661452" w:rsidP="00D57F27">
      <w:r>
        <w:separator/>
      </w:r>
    </w:p>
  </w:endnote>
  <w:endnote w:type="continuationSeparator" w:id="0">
    <w:p w14:paraId="301148E2" w14:textId="77777777" w:rsidR="00661452" w:rsidRDefault="0066145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148DF" w14:textId="77777777" w:rsidR="00661452" w:rsidRDefault="00661452" w:rsidP="00D57F27">
      <w:r>
        <w:separator/>
      </w:r>
    </w:p>
  </w:footnote>
  <w:footnote w:type="continuationSeparator" w:id="0">
    <w:p w14:paraId="301148E0" w14:textId="77777777" w:rsidR="00661452" w:rsidRDefault="0066145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1148E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F5">
          <w:rPr>
            <w:noProof/>
          </w:rPr>
          <w:t>2</w:t>
        </w:r>
        <w:r>
          <w:fldChar w:fldCharType="end"/>
        </w:r>
      </w:p>
    </w:sdtContent>
  </w:sdt>
  <w:p w14:paraId="301148E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B50"/>
    <w:rsid w:val="00040378"/>
    <w:rsid w:val="0006079E"/>
    <w:rsid w:val="002D5DF5"/>
    <w:rsid w:val="003D5229"/>
    <w:rsid w:val="004476DD"/>
    <w:rsid w:val="004832C8"/>
    <w:rsid w:val="00597EE8"/>
    <w:rsid w:val="005F495C"/>
    <w:rsid w:val="00661452"/>
    <w:rsid w:val="00832CC9"/>
    <w:rsid w:val="008354D5"/>
    <w:rsid w:val="008E6E82"/>
    <w:rsid w:val="00996C61"/>
    <w:rsid w:val="00AF7D08"/>
    <w:rsid w:val="00B73071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4872"/>
  <w15:docId w15:val="{44968091-7E9C-4C5A-8EB3-1049C66C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1798</Words>
  <Characters>1025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2</cp:revision>
  <dcterms:created xsi:type="dcterms:W3CDTF">2019-09-11T06:42:00Z</dcterms:created>
  <dcterms:modified xsi:type="dcterms:W3CDTF">2019-09-11T06:42:00Z</dcterms:modified>
</cp:coreProperties>
</file>