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0AB8A" w14:textId="77777777" w:rsidR="00F92395" w:rsidRDefault="00F92395" w:rsidP="0006079E">
      <w:pPr>
        <w:jc w:val="center"/>
      </w:pPr>
      <w:r>
        <w:t xml:space="preserve">                                                                               </w:t>
      </w:r>
    </w:p>
    <w:tbl>
      <w:tblPr>
        <w:tblStyle w:val="Lentelstinklelis"/>
        <w:tblW w:w="5493" w:type="dxa"/>
        <w:tblInd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3"/>
      </w:tblGrid>
      <w:tr w:rsidR="00F92395" w14:paraId="293A11D0" w14:textId="77777777" w:rsidTr="00EA1615">
        <w:tc>
          <w:tcPr>
            <w:tcW w:w="5493" w:type="dxa"/>
          </w:tcPr>
          <w:p w14:paraId="3BB1A600" w14:textId="77777777" w:rsidR="00F92395" w:rsidRDefault="00F92395" w:rsidP="00F92395">
            <w:pPr>
              <w:ind w:left="4037" w:hanging="4037"/>
              <w:jc w:val="both"/>
            </w:pPr>
            <w:r>
              <w:t>Klaipėdos miesto savivaldybės tarybos</w:t>
            </w:r>
          </w:p>
        </w:tc>
      </w:tr>
      <w:bookmarkStart w:id="0" w:name="registravimoDataIlga"/>
      <w:tr w:rsidR="00F92395" w14:paraId="6B72F3D3" w14:textId="77777777" w:rsidTr="00EA1615">
        <w:trPr>
          <w:trHeight w:val="286"/>
        </w:trPr>
        <w:tc>
          <w:tcPr>
            <w:tcW w:w="5493" w:type="dxa"/>
          </w:tcPr>
          <w:p w14:paraId="33CA1ACD" w14:textId="5507B7A8" w:rsidR="00F92395" w:rsidRDefault="00F92395" w:rsidP="00F92395">
            <w:pPr>
              <w:jc w:val="both"/>
            </w:pPr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 m. lapkričio 11 d.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sprendimo Nr. </w:t>
            </w:r>
            <w:bookmarkStart w:id="1" w:name="registravimoNr"/>
            <w:r>
              <w:rPr>
                <w:noProof/>
              </w:rPr>
              <w:t>T1-471</w:t>
            </w:r>
            <w:bookmarkEnd w:id="1"/>
          </w:p>
        </w:tc>
      </w:tr>
      <w:tr w:rsidR="00F92395" w14:paraId="207EFFE4" w14:textId="77777777" w:rsidTr="00EA1615">
        <w:tc>
          <w:tcPr>
            <w:tcW w:w="5493" w:type="dxa"/>
          </w:tcPr>
          <w:p w14:paraId="3400DF30" w14:textId="77777777" w:rsidR="00F92395" w:rsidRDefault="00F92395" w:rsidP="00F92395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priedas</w:t>
            </w:r>
          </w:p>
        </w:tc>
      </w:tr>
    </w:tbl>
    <w:p w14:paraId="432BA44C" w14:textId="77777777" w:rsidR="0006079E" w:rsidRDefault="0006079E" w:rsidP="0006079E">
      <w:pPr>
        <w:jc w:val="center"/>
      </w:pPr>
    </w:p>
    <w:p w14:paraId="7C4AC29C" w14:textId="45219DDD" w:rsidR="006D1B42" w:rsidRDefault="007627DC" w:rsidP="0006079E">
      <w:pPr>
        <w:jc w:val="center"/>
      </w:pPr>
      <w:r w:rsidRPr="007627DC">
        <w:rPr>
          <w:b/>
          <w:lang w:eastAsia="lt-LT"/>
        </w:rPr>
        <w:t xml:space="preserve">KLAIPĖDOS RAJONO SAVIVALDYBĖS TERITORIJOJE GYVENANČIŲ VAIKŲ, UGDOMŲ KLAIPĖDOS MIESTO </w:t>
      </w:r>
      <w:r w:rsidRPr="001C7B43">
        <w:rPr>
          <w:b/>
          <w:lang w:eastAsia="lt-LT"/>
        </w:rPr>
        <w:t xml:space="preserve">SAVIVALDYBĖS </w:t>
      </w:r>
      <w:r w:rsidR="00184496">
        <w:rPr>
          <w:b/>
          <w:lang w:eastAsia="lt-LT"/>
        </w:rPr>
        <w:t>BIUDŽETINĖSE</w:t>
      </w:r>
      <w:r w:rsidRPr="001C7B43">
        <w:rPr>
          <w:b/>
          <w:lang w:eastAsia="lt-LT"/>
        </w:rPr>
        <w:t xml:space="preserve"> </w:t>
      </w:r>
      <w:r w:rsidRPr="007627DC">
        <w:rPr>
          <w:b/>
          <w:lang w:eastAsia="lt-LT"/>
        </w:rPr>
        <w:t xml:space="preserve">ŠVIETIMO IR SPORTO ĮSTAIGOSE PAGAL NEFORMALIOJO VAIKŲ ŠVIETIMO PROGRAMAS, ŪKIO IŠLAIDŲ </w:t>
      </w:r>
      <w:r w:rsidR="00FA5F14">
        <w:rPr>
          <w:b/>
          <w:lang w:eastAsia="lt-LT"/>
        </w:rPr>
        <w:t>ATLYGINIMO</w:t>
      </w:r>
    </w:p>
    <w:p w14:paraId="5B18D40E" w14:textId="77777777" w:rsidR="00F92395" w:rsidRDefault="00F92395" w:rsidP="00F92395">
      <w:pPr>
        <w:ind w:right="-881"/>
        <w:jc w:val="center"/>
        <w:rPr>
          <w:b/>
        </w:rPr>
      </w:pPr>
    </w:p>
    <w:p w14:paraId="4327FF86" w14:textId="409D8623" w:rsidR="00F92395" w:rsidRDefault="00F92395" w:rsidP="00F92395">
      <w:pPr>
        <w:ind w:right="-881"/>
        <w:jc w:val="center"/>
        <w:rPr>
          <w:b/>
        </w:rPr>
      </w:pPr>
    </w:p>
    <w:p w14:paraId="708290FE" w14:textId="77777777" w:rsidR="00F92395" w:rsidRDefault="00F92395" w:rsidP="00F92395">
      <w:pPr>
        <w:ind w:right="-881"/>
        <w:jc w:val="center"/>
        <w:rPr>
          <w:b/>
        </w:rPr>
      </w:pPr>
    </w:p>
    <w:p w14:paraId="5C014DE4" w14:textId="77777777" w:rsidR="00F92395" w:rsidRDefault="00F92395" w:rsidP="00F92395">
      <w:pPr>
        <w:ind w:right="-881"/>
        <w:jc w:val="center"/>
        <w:rPr>
          <w:b/>
        </w:rPr>
      </w:pPr>
      <w:r>
        <w:rPr>
          <w:b/>
        </w:rPr>
        <w:t>UŽ _________________LAIKOTARPĮ SUVESTINĖ</w:t>
      </w:r>
    </w:p>
    <w:p w14:paraId="39161A24" w14:textId="77777777" w:rsidR="00F92395" w:rsidRDefault="00F92395" w:rsidP="00F92395">
      <w:pPr>
        <w:ind w:right="-881"/>
        <w:jc w:val="center"/>
        <w:rPr>
          <w:b/>
        </w:rPr>
      </w:pPr>
    </w:p>
    <w:p w14:paraId="1FF5A9A7" w14:textId="77777777" w:rsidR="00F92395" w:rsidRDefault="00F92395" w:rsidP="00F92395">
      <w:pPr>
        <w:jc w:val="center"/>
        <w:rPr>
          <w:b/>
        </w:rPr>
      </w:pPr>
    </w:p>
    <w:tbl>
      <w:tblPr>
        <w:tblW w:w="1392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194"/>
        <w:gridCol w:w="1056"/>
        <w:gridCol w:w="2934"/>
        <w:gridCol w:w="2914"/>
        <w:gridCol w:w="1875"/>
        <w:gridCol w:w="1377"/>
      </w:tblGrid>
      <w:tr w:rsidR="00FA5F14" w:rsidRPr="001C42D3" w14:paraId="16EDDE50" w14:textId="77777777" w:rsidTr="00F92395">
        <w:tc>
          <w:tcPr>
            <w:tcW w:w="571" w:type="dxa"/>
          </w:tcPr>
          <w:p w14:paraId="2E7A2597" w14:textId="77777777" w:rsidR="00F92395" w:rsidRPr="001C42D3" w:rsidRDefault="00F92395" w:rsidP="00413AC5">
            <w:pPr>
              <w:jc w:val="center"/>
              <w:rPr>
                <w:b/>
              </w:rPr>
            </w:pPr>
            <w:r w:rsidRPr="001C42D3">
              <w:rPr>
                <w:b/>
              </w:rPr>
              <w:t>Eil. Nr.</w:t>
            </w:r>
          </w:p>
        </w:tc>
        <w:tc>
          <w:tcPr>
            <w:tcW w:w="3330" w:type="dxa"/>
          </w:tcPr>
          <w:p w14:paraId="1F00D4FE" w14:textId="4D2931B7" w:rsidR="00F92395" w:rsidRPr="00EA1615" w:rsidRDefault="007627DC" w:rsidP="00413AC5">
            <w:pPr>
              <w:jc w:val="center"/>
              <w:rPr>
                <w:b/>
              </w:rPr>
            </w:pPr>
            <w:r w:rsidRPr="00EA1615">
              <w:rPr>
                <w:b/>
              </w:rPr>
              <w:t xml:space="preserve">Vaiko </w:t>
            </w:r>
            <w:r w:rsidR="00F92395" w:rsidRPr="00EA1615">
              <w:rPr>
                <w:b/>
              </w:rPr>
              <w:t>vardas ir pavardė</w:t>
            </w:r>
          </w:p>
        </w:tc>
        <w:tc>
          <w:tcPr>
            <w:tcW w:w="1056" w:type="dxa"/>
          </w:tcPr>
          <w:p w14:paraId="7DF7E485" w14:textId="77777777" w:rsidR="00F92395" w:rsidRPr="00EA1615" w:rsidRDefault="00F92395" w:rsidP="00413AC5">
            <w:pPr>
              <w:jc w:val="center"/>
              <w:rPr>
                <w:b/>
              </w:rPr>
            </w:pPr>
            <w:r w:rsidRPr="00EA1615">
              <w:rPr>
                <w:b/>
              </w:rPr>
              <w:t>Gimimo data</w:t>
            </w:r>
          </w:p>
        </w:tc>
        <w:tc>
          <w:tcPr>
            <w:tcW w:w="3024" w:type="dxa"/>
          </w:tcPr>
          <w:p w14:paraId="2A06B0C3" w14:textId="2B9453C5" w:rsidR="00F92395" w:rsidRPr="00EA1615" w:rsidRDefault="007627DC" w:rsidP="00413AC5">
            <w:pPr>
              <w:jc w:val="center"/>
              <w:rPr>
                <w:b/>
              </w:rPr>
            </w:pPr>
            <w:r w:rsidRPr="00EA1615">
              <w:rPr>
                <w:b/>
              </w:rPr>
              <w:t xml:space="preserve">Įstaigos </w:t>
            </w:r>
            <w:r w:rsidR="00F92395" w:rsidRPr="00EA1615">
              <w:rPr>
                <w:b/>
              </w:rPr>
              <w:t xml:space="preserve"> pavadinimas</w:t>
            </w:r>
          </w:p>
        </w:tc>
        <w:tc>
          <w:tcPr>
            <w:tcW w:w="3031" w:type="dxa"/>
          </w:tcPr>
          <w:p w14:paraId="5DB7F8C9" w14:textId="5438EB91" w:rsidR="00F92395" w:rsidRPr="001C42D3" w:rsidRDefault="00FA5F14" w:rsidP="00413AC5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M</w:t>
            </w:r>
            <w:r w:rsidR="00F92395" w:rsidRPr="006D6503">
              <w:rPr>
                <w:b/>
                <w:bCs/>
                <w:color w:val="000000"/>
              </w:rPr>
              <w:t>ėnesių skaičius</w:t>
            </w:r>
          </w:p>
        </w:tc>
        <w:tc>
          <w:tcPr>
            <w:tcW w:w="1910" w:type="dxa"/>
          </w:tcPr>
          <w:p w14:paraId="75D02FF3" w14:textId="52DE7812" w:rsidR="00F92395" w:rsidRPr="001C42D3" w:rsidRDefault="00F92395" w:rsidP="00413AC5">
            <w:pPr>
              <w:jc w:val="center"/>
              <w:rPr>
                <w:b/>
              </w:rPr>
            </w:pPr>
            <w:r w:rsidRPr="006D6503">
              <w:rPr>
                <w:b/>
                <w:bCs/>
                <w:color w:val="000000"/>
              </w:rPr>
              <w:t xml:space="preserve">Vieno mėnesio </w:t>
            </w:r>
            <w:r w:rsidR="00FA5F14">
              <w:rPr>
                <w:b/>
                <w:bCs/>
                <w:color w:val="000000"/>
              </w:rPr>
              <w:t xml:space="preserve">atlygintina </w:t>
            </w:r>
            <w:r w:rsidRPr="006D6503">
              <w:rPr>
                <w:b/>
                <w:bCs/>
                <w:color w:val="000000"/>
              </w:rPr>
              <w:t>ūkio lėšų kaina (Eur)</w:t>
            </w:r>
          </w:p>
        </w:tc>
        <w:tc>
          <w:tcPr>
            <w:tcW w:w="999" w:type="dxa"/>
          </w:tcPr>
          <w:p w14:paraId="4ECC83EC" w14:textId="614D0318" w:rsidR="00F92395" w:rsidRPr="001C42D3" w:rsidRDefault="00FA5F14" w:rsidP="00413AC5">
            <w:pPr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 xml:space="preserve">Atlygintina </w:t>
            </w:r>
            <w:r w:rsidR="00F92395" w:rsidRPr="006D6503">
              <w:rPr>
                <w:b/>
                <w:bCs/>
                <w:color w:val="000000"/>
              </w:rPr>
              <w:t>išlaidų suma iš viso (Eur)</w:t>
            </w:r>
          </w:p>
        </w:tc>
      </w:tr>
      <w:tr w:rsidR="00FA5F14" w:rsidRPr="001C42D3" w14:paraId="1D81889F" w14:textId="77777777" w:rsidTr="00F92395">
        <w:tc>
          <w:tcPr>
            <w:tcW w:w="571" w:type="dxa"/>
          </w:tcPr>
          <w:p w14:paraId="3E7653EB" w14:textId="77777777" w:rsidR="00F92395" w:rsidRPr="001C42D3" w:rsidRDefault="00F92395" w:rsidP="00413AC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330" w:type="dxa"/>
          </w:tcPr>
          <w:p w14:paraId="5C7E2254" w14:textId="77777777" w:rsidR="00F92395" w:rsidRPr="001C42D3" w:rsidRDefault="00F92395" w:rsidP="00413AC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6" w:type="dxa"/>
          </w:tcPr>
          <w:p w14:paraId="6DF7E70D" w14:textId="77777777" w:rsidR="00F92395" w:rsidRPr="001C42D3" w:rsidRDefault="00F92395" w:rsidP="00413AC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24" w:type="dxa"/>
          </w:tcPr>
          <w:p w14:paraId="5A67C533" w14:textId="77777777" w:rsidR="00F92395" w:rsidRPr="001C42D3" w:rsidRDefault="00F92395" w:rsidP="00413AC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031" w:type="dxa"/>
          </w:tcPr>
          <w:p w14:paraId="5A050985" w14:textId="77777777" w:rsidR="00F92395" w:rsidRPr="006D6503" w:rsidRDefault="00F92395" w:rsidP="00413A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910" w:type="dxa"/>
          </w:tcPr>
          <w:p w14:paraId="0E4B24E9" w14:textId="77777777" w:rsidR="00F92395" w:rsidRPr="006D6503" w:rsidRDefault="00F92395" w:rsidP="00413A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999" w:type="dxa"/>
          </w:tcPr>
          <w:p w14:paraId="73D3C034" w14:textId="77777777" w:rsidR="00F92395" w:rsidRPr="003A5E4B" w:rsidRDefault="00F92395" w:rsidP="00413AC5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  <w:lang w:val="en-US"/>
              </w:rPr>
              <w:t>=5*6</w:t>
            </w:r>
          </w:p>
        </w:tc>
      </w:tr>
      <w:tr w:rsidR="00FA5F14" w:rsidRPr="001C42D3" w14:paraId="7F5D3908" w14:textId="77777777" w:rsidTr="00F92395">
        <w:tc>
          <w:tcPr>
            <w:tcW w:w="571" w:type="dxa"/>
          </w:tcPr>
          <w:p w14:paraId="0D630DD0" w14:textId="77777777" w:rsidR="00F92395" w:rsidRPr="001C42D3" w:rsidRDefault="00F92395" w:rsidP="00413AC5">
            <w:pPr>
              <w:jc w:val="center"/>
            </w:pPr>
            <w:r w:rsidRPr="001C42D3">
              <w:t>1</w:t>
            </w:r>
          </w:p>
        </w:tc>
        <w:tc>
          <w:tcPr>
            <w:tcW w:w="3330" w:type="dxa"/>
          </w:tcPr>
          <w:p w14:paraId="2C159412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056" w:type="dxa"/>
          </w:tcPr>
          <w:p w14:paraId="52DE3028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24" w:type="dxa"/>
          </w:tcPr>
          <w:p w14:paraId="30EA6286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31" w:type="dxa"/>
          </w:tcPr>
          <w:p w14:paraId="2AD2690D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910" w:type="dxa"/>
          </w:tcPr>
          <w:p w14:paraId="6514DE4E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999" w:type="dxa"/>
          </w:tcPr>
          <w:p w14:paraId="6CA13438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</w:tr>
      <w:tr w:rsidR="00FA5F14" w:rsidRPr="001C42D3" w14:paraId="318E747A" w14:textId="77777777" w:rsidTr="00F92395">
        <w:tc>
          <w:tcPr>
            <w:tcW w:w="571" w:type="dxa"/>
          </w:tcPr>
          <w:p w14:paraId="3661EF4D" w14:textId="77777777" w:rsidR="00F92395" w:rsidRPr="001C42D3" w:rsidRDefault="00F92395" w:rsidP="00413AC5">
            <w:pPr>
              <w:jc w:val="center"/>
            </w:pPr>
            <w:r w:rsidRPr="001C42D3">
              <w:t>2</w:t>
            </w:r>
          </w:p>
        </w:tc>
        <w:tc>
          <w:tcPr>
            <w:tcW w:w="3330" w:type="dxa"/>
          </w:tcPr>
          <w:p w14:paraId="66263F80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056" w:type="dxa"/>
          </w:tcPr>
          <w:p w14:paraId="645F0C3B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24" w:type="dxa"/>
          </w:tcPr>
          <w:p w14:paraId="2D652181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31" w:type="dxa"/>
          </w:tcPr>
          <w:p w14:paraId="1BC32530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910" w:type="dxa"/>
          </w:tcPr>
          <w:p w14:paraId="28765551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999" w:type="dxa"/>
          </w:tcPr>
          <w:p w14:paraId="5EB3C4B6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</w:tr>
      <w:tr w:rsidR="00FA5F14" w:rsidRPr="001C42D3" w14:paraId="580EDDC3" w14:textId="77777777" w:rsidTr="00F92395">
        <w:tc>
          <w:tcPr>
            <w:tcW w:w="571" w:type="dxa"/>
          </w:tcPr>
          <w:p w14:paraId="4117378C" w14:textId="77777777" w:rsidR="00F92395" w:rsidRPr="001C42D3" w:rsidRDefault="00F92395" w:rsidP="00413AC5">
            <w:pPr>
              <w:jc w:val="center"/>
            </w:pPr>
            <w:r w:rsidRPr="001C42D3">
              <w:t>3</w:t>
            </w:r>
          </w:p>
        </w:tc>
        <w:tc>
          <w:tcPr>
            <w:tcW w:w="3330" w:type="dxa"/>
          </w:tcPr>
          <w:p w14:paraId="32BADDC9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056" w:type="dxa"/>
          </w:tcPr>
          <w:p w14:paraId="45DB3F63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24" w:type="dxa"/>
          </w:tcPr>
          <w:p w14:paraId="071B8ADE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31" w:type="dxa"/>
          </w:tcPr>
          <w:p w14:paraId="46AB0837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910" w:type="dxa"/>
          </w:tcPr>
          <w:p w14:paraId="2A670E35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999" w:type="dxa"/>
          </w:tcPr>
          <w:p w14:paraId="4E98D421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</w:tr>
      <w:tr w:rsidR="00FA5F14" w:rsidRPr="001C42D3" w14:paraId="6EEC2F04" w14:textId="77777777" w:rsidTr="00F92395">
        <w:tc>
          <w:tcPr>
            <w:tcW w:w="571" w:type="dxa"/>
          </w:tcPr>
          <w:p w14:paraId="4D5E71A2" w14:textId="77777777" w:rsidR="00F92395" w:rsidRPr="001C42D3" w:rsidRDefault="00F92395" w:rsidP="00413AC5">
            <w:pPr>
              <w:jc w:val="center"/>
            </w:pPr>
            <w:r w:rsidRPr="001C42D3">
              <w:t>4</w:t>
            </w:r>
          </w:p>
        </w:tc>
        <w:tc>
          <w:tcPr>
            <w:tcW w:w="3330" w:type="dxa"/>
          </w:tcPr>
          <w:p w14:paraId="3B3A2DFE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056" w:type="dxa"/>
          </w:tcPr>
          <w:p w14:paraId="42033075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24" w:type="dxa"/>
          </w:tcPr>
          <w:p w14:paraId="0F66C16A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31" w:type="dxa"/>
          </w:tcPr>
          <w:p w14:paraId="7416A8DE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910" w:type="dxa"/>
          </w:tcPr>
          <w:p w14:paraId="245930AE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999" w:type="dxa"/>
          </w:tcPr>
          <w:p w14:paraId="0CAD4992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</w:tr>
      <w:tr w:rsidR="00FA5F14" w:rsidRPr="001C42D3" w14:paraId="5B33AAD8" w14:textId="77777777" w:rsidTr="00F92395">
        <w:tc>
          <w:tcPr>
            <w:tcW w:w="571" w:type="dxa"/>
          </w:tcPr>
          <w:p w14:paraId="75D4A981" w14:textId="77777777" w:rsidR="00F92395" w:rsidRPr="001C42D3" w:rsidRDefault="00F92395" w:rsidP="00413AC5">
            <w:pPr>
              <w:jc w:val="center"/>
            </w:pPr>
            <w:r w:rsidRPr="001C42D3">
              <w:t>5</w:t>
            </w:r>
          </w:p>
        </w:tc>
        <w:tc>
          <w:tcPr>
            <w:tcW w:w="3330" w:type="dxa"/>
          </w:tcPr>
          <w:p w14:paraId="7A77C035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056" w:type="dxa"/>
          </w:tcPr>
          <w:p w14:paraId="5F15A551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24" w:type="dxa"/>
          </w:tcPr>
          <w:p w14:paraId="5C73FC33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31" w:type="dxa"/>
          </w:tcPr>
          <w:p w14:paraId="689F2051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910" w:type="dxa"/>
          </w:tcPr>
          <w:p w14:paraId="3BA7C3EE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999" w:type="dxa"/>
          </w:tcPr>
          <w:p w14:paraId="2E1448A5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</w:tr>
      <w:tr w:rsidR="00FA5F14" w:rsidRPr="001C42D3" w14:paraId="6E89BEE5" w14:textId="77777777" w:rsidTr="00F92395">
        <w:tc>
          <w:tcPr>
            <w:tcW w:w="571" w:type="dxa"/>
          </w:tcPr>
          <w:p w14:paraId="682E168E" w14:textId="77777777" w:rsidR="00F92395" w:rsidRPr="001C42D3" w:rsidRDefault="00F92395" w:rsidP="00413AC5">
            <w:pPr>
              <w:jc w:val="center"/>
            </w:pPr>
            <w:r w:rsidRPr="001C42D3">
              <w:t>6</w:t>
            </w:r>
          </w:p>
        </w:tc>
        <w:tc>
          <w:tcPr>
            <w:tcW w:w="3330" w:type="dxa"/>
          </w:tcPr>
          <w:p w14:paraId="4B24299D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056" w:type="dxa"/>
          </w:tcPr>
          <w:p w14:paraId="455D58AE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24" w:type="dxa"/>
          </w:tcPr>
          <w:p w14:paraId="291FF396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31" w:type="dxa"/>
          </w:tcPr>
          <w:p w14:paraId="49D09C4E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910" w:type="dxa"/>
          </w:tcPr>
          <w:p w14:paraId="63093BDE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999" w:type="dxa"/>
          </w:tcPr>
          <w:p w14:paraId="744AA430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</w:tr>
      <w:tr w:rsidR="00FA5F14" w:rsidRPr="001C42D3" w14:paraId="7C4423C7" w14:textId="77777777" w:rsidTr="00F92395">
        <w:tc>
          <w:tcPr>
            <w:tcW w:w="571" w:type="dxa"/>
          </w:tcPr>
          <w:p w14:paraId="356D41F7" w14:textId="77777777" w:rsidR="00F92395" w:rsidRPr="001C42D3" w:rsidRDefault="00F92395" w:rsidP="00413AC5">
            <w:pPr>
              <w:jc w:val="center"/>
            </w:pPr>
            <w:r w:rsidRPr="001C42D3">
              <w:t>7</w:t>
            </w:r>
          </w:p>
        </w:tc>
        <w:tc>
          <w:tcPr>
            <w:tcW w:w="3330" w:type="dxa"/>
          </w:tcPr>
          <w:p w14:paraId="3B88746D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056" w:type="dxa"/>
          </w:tcPr>
          <w:p w14:paraId="7CE74F50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24" w:type="dxa"/>
          </w:tcPr>
          <w:p w14:paraId="50DAA879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3031" w:type="dxa"/>
          </w:tcPr>
          <w:p w14:paraId="6F7DFFE6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1910" w:type="dxa"/>
          </w:tcPr>
          <w:p w14:paraId="4FCF0181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  <w:tc>
          <w:tcPr>
            <w:tcW w:w="999" w:type="dxa"/>
          </w:tcPr>
          <w:p w14:paraId="5379A1E1" w14:textId="77777777" w:rsidR="00F92395" w:rsidRPr="001C42D3" w:rsidRDefault="00F92395" w:rsidP="00413AC5">
            <w:pPr>
              <w:jc w:val="center"/>
              <w:rPr>
                <w:b/>
              </w:rPr>
            </w:pPr>
          </w:p>
        </w:tc>
      </w:tr>
    </w:tbl>
    <w:p w14:paraId="5D1D90D6" w14:textId="77777777" w:rsidR="00F92395" w:rsidRDefault="00F92395" w:rsidP="00F92395">
      <w:pPr>
        <w:jc w:val="center"/>
        <w:rPr>
          <w:b/>
        </w:rPr>
      </w:pPr>
    </w:p>
    <w:p w14:paraId="524A5235" w14:textId="77777777" w:rsidR="004826BD" w:rsidRDefault="004826BD" w:rsidP="00F92395">
      <w:pPr>
        <w:ind w:right="-31"/>
      </w:pPr>
    </w:p>
    <w:p w14:paraId="0840ADC0" w14:textId="77777777" w:rsidR="004826BD" w:rsidRDefault="004826BD" w:rsidP="004826BD"/>
    <w:p w14:paraId="345640D8" w14:textId="77777777" w:rsidR="004826BD" w:rsidRDefault="004826BD" w:rsidP="004826BD">
      <w:pPr>
        <w:jc w:val="center"/>
      </w:pPr>
      <w:r>
        <w:t>_______________________</w:t>
      </w:r>
    </w:p>
    <w:sectPr w:rsidR="004826BD" w:rsidSect="00F92395">
      <w:headerReference w:type="default" r:id="rId6"/>
      <w:pgSz w:w="16838" w:h="11906" w:orient="landscape" w:code="9"/>
      <w:pgMar w:top="567" w:right="1245" w:bottom="170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E744C" w14:textId="77777777" w:rsidR="00023359" w:rsidRDefault="00023359" w:rsidP="006D1B42">
      <w:r>
        <w:separator/>
      </w:r>
    </w:p>
  </w:endnote>
  <w:endnote w:type="continuationSeparator" w:id="0">
    <w:p w14:paraId="2FD0F360" w14:textId="77777777" w:rsidR="00023359" w:rsidRDefault="00023359" w:rsidP="006D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26ABE" w14:textId="77777777" w:rsidR="00023359" w:rsidRDefault="00023359" w:rsidP="006D1B42">
      <w:r>
        <w:separator/>
      </w:r>
    </w:p>
  </w:footnote>
  <w:footnote w:type="continuationSeparator" w:id="0">
    <w:p w14:paraId="4CBF77C4" w14:textId="77777777" w:rsidR="00023359" w:rsidRDefault="00023359" w:rsidP="006D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0068138"/>
      <w:docPartObj>
        <w:docPartGallery w:val="Page Numbers (Top of Page)"/>
        <w:docPartUnique/>
      </w:docPartObj>
    </w:sdtPr>
    <w:sdtEndPr/>
    <w:sdtContent>
      <w:p w14:paraId="16F85CDC" w14:textId="77777777" w:rsidR="006D1B42" w:rsidRDefault="006D1B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859">
          <w:rPr>
            <w:noProof/>
          </w:rPr>
          <w:t>2</w:t>
        </w:r>
        <w:r>
          <w:fldChar w:fldCharType="end"/>
        </w:r>
      </w:p>
    </w:sdtContent>
  </w:sdt>
  <w:p w14:paraId="510F1633" w14:textId="77777777" w:rsidR="006D1B42" w:rsidRDefault="006D1B4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23359"/>
    <w:rsid w:val="00041B05"/>
    <w:rsid w:val="0006079E"/>
    <w:rsid w:val="00101B40"/>
    <w:rsid w:val="00172EEB"/>
    <w:rsid w:val="00184496"/>
    <w:rsid w:val="001C7B43"/>
    <w:rsid w:val="00350A58"/>
    <w:rsid w:val="0044347A"/>
    <w:rsid w:val="004476DD"/>
    <w:rsid w:val="004826BD"/>
    <w:rsid w:val="00513B8F"/>
    <w:rsid w:val="00597EE8"/>
    <w:rsid w:val="005F495C"/>
    <w:rsid w:val="006929F6"/>
    <w:rsid w:val="006D1B42"/>
    <w:rsid w:val="007627DC"/>
    <w:rsid w:val="007B180C"/>
    <w:rsid w:val="0080009D"/>
    <w:rsid w:val="008354D5"/>
    <w:rsid w:val="008E6E82"/>
    <w:rsid w:val="00981859"/>
    <w:rsid w:val="00984DE8"/>
    <w:rsid w:val="00A06545"/>
    <w:rsid w:val="00AF7D08"/>
    <w:rsid w:val="00B02ADB"/>
    <w:rsid w:val="00B32A50"/>
    <w:rsid w:val="00B750B6"/>
    <w:rsid w:val="00B8462F"/>
    <w:rsid w:val="00CA4D3B"/>
    <w:rsid w:val="00CD329B"/>
    <w:rsid w:val="00DF4499"/>
    <w:rsid w:val="00E33871"/>
    <w:rsid w:val="00E770DA"/>
    <w:rsid w:val="00EA0292"/>
    <w:rsid w:val="00EA1615"/>
    <w:rsid w:val="00F92395"/>
    <w:rsid w:val="00FA5F14"/>
    <w:rsid w:val="00FC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FD12"/>
  <w15:docId w15:val="{A4D7C15E-CA7E-4605-9CF9-9FDA69F0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1B4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6D1B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1B4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461</Words>
  <Characters>264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2024-11-12T07:08:00Z</dcterms:created>
  <dcterms:modified xsi:type="dcterms:W3CDTF">2024-11-12T07:08:00Z</dcterms:modified>
</cp:coreProperties>
</file>