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vasario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T2-43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D92AE7" w:rsidRDefault="00D92AE7" w:rsidP="0006079E">
      <w:pPr>
        <w:jc w:val="center"/>
      </w:pPr>
    </w:p>
    <w:p w:rsidR="00E659C9" w:rsidRDefault="00E659C9" w:rsidP="00E659C9">
      <w:pPr>
        <w:jc w:val="center"/>
        <w:rPr>
          <w:b/>
        </w:rPr>
      </w:pPr>
      <w:r>
        <w:rPr>
          <w:b/>
        </w:rPr>
        <w:t>KLAIPĖDOS MIESTO BIUDŽETINIŲ ĮSTAIGŲ, KURIOMS PERDUODAMAS ILGALAIKIS MATERIALUSIS TURTAS, SĄRAŠAS</w:t>
      </w:r>
    </w:p>
    <w:p w:rsidR="00E659C9" w:rsidRDefault="00E659C9" w:rsidP="00E659C9">
      <w:pPr>
        <w:jc w:val="center"/>
        <w:rPr>
          <w:b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23"/>
        <w:gridCol w:w="2699"/>
        <w:gridCol w:w="720"/>
        <w:gridCol w:w="1260"/>
        <w:gridCol w:w="1260"/>
        <w:gridCol w:w="1799"/>
      </w:tblGrid>
      <w:tr w:rsidR="00E659C9" w:rsidTr="00E659C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E659C9" w:rsidRDefault="00E659C9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Įstaigos </w:t>
            </w:r>
          </w:p>
          <w:p w:rsidR="00E659C9" w:rsidRDefault="00E659C9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Turto pavadinimas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ind w:right="-127"/>
              <w:jc w:val="center"/>
              <w:rPr>
                <w:b/>
              </w:rPr>
            </w:pPr>
            <w:r>
              <w:rPr>
                <w:b/>
              </w:rPr>
              <w:t>Kie-</w:t>
            </w:r>
          </w:p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kis, vnt.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</w:t>
            </w:r>
          </w:p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vertė, Lt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</w:t>
            </w:r>
          </w:p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vertė, 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likutinė vertė, Lt, 2014-01-31</w:t>
            </w:r>
          </w:p>
        </w:tc>
      </w:tr>
      <w:tr w:rsidR="00E659C9" w:rsidTr="00E659C9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</w:pPr>
            <w:r>
              <w:t>Klaipėdos miesto socialinės paramos centras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Reguliuojama lova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2301,01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11505,05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11505,05</w:t>
            </w:r>
          </w:p>
        </w:tc>
      </w:tr>
      <w:tr w:rsidR="00E659C9" w:rsidTr="00E659C9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Mobilus keltuvas su pakėlimo diržu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2963,55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5927,10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5927,10</w:t>
            </w:r>
          </w:p>
        </w:tc>
      </w:tr>
      <w:tr w:rsidR="00E659C9" w:rsidTr="00E659C9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Naktipuodžio-dušo kėdė su ratukais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1306,43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2612,86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2612,86</w:t>
            </w:r>
          </w:p>
        </w:tc>
      </w:tr>
      <w:tr w:rsidR="00E659C9" w:rsidTr="00E659C9">
        <w:tc>
          <w:tcPr>
            <w:tcW w:w="5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15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</w:pPr>
            <w:r>
              <w:t>Neįgaliųjų centras „Klaipėdos lakštutė“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Reguliuojama lova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2301,01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11505,05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11505,05</w:t>
            </w:r>
          </w:p>
        </w:tc>
      </w:tr>
      <w:tr w:rsidR="00E659C9" w:rsidTr="00E659C9">
        <w:tc>
          <w:tcPr>
            <w:tcW w:w="478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152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Mobilus keltuvas su pakėlimo diržu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2963,55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5927,10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5927,10</w:t>
            </w:r>
          </w:p>
        </w:tc>
      </w:tr>
      <w:tr w:rsidR="00E659C9" w:rsidTr="00E659C9">
        <w:tc>
          <w:tcPr>
            <w:tcW w:w="478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152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Naktipuodžio-dušo kėdė su ratukais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1306,43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3919,29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3919,29</w:t>
            </w:r>
          </w:p>
        </w:tc>
      </w:tr>
      <w:tr w:rsidR="00E659C9" w:rsidTr="00E659C9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13141,98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41396,45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41396,45</w:t>
            </w:r>
          </w:p>
        </w:tc>
      </w:tr>
    </w:tbl>
    <w:p w:rsidR="00E659C9" w:rsidRDefault="00E659C9" w:rsidP="00E659C9">
      <w:pPr>
        <w:jc w:val="center"/>
        <w:rPr>
          <w:b/>
        </w:rPr>
      </w:pPr>
    </w:p>
    <w:p w:rsidR="00E659C9" w:rsidRDefault="00E659C9" w:rsidP="00E659C9">
      <w:pPr>
        <w:jc w:val="center"/>
        <w:rPr>
          <w:b/>
        </w:rPr>
      </w:pPr>
      <w:r>
        <w:rPr>
          <w:b/>
        </w:rPr>
        <w:t>KLAIPĖDOS MIESTO BIUDŽETINIŲ ĮSTAIGŲ, KURIOMS PERDUODAMAS TRUMPALAIKIS MATERIALUSIS TURTAS, SĄRAŠAS</w:t>
      </w:r>
    </w:p>
    <w:p w:rsidR="00E659C9" w:rsidRDefault="00E659C9" w:rsidP="00E659C9">
      <w:pPr>
        <w:rPr>
          <w:b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11"/>
        <w:gridCol w:w="4253"/>
        <w:gridCol w:w="720"/>
        <w:gridCol w:w="1260"/>
        <w:gridCol w:w="1260"/>
      </w:tblGrid>
      <w:tr w:rsidR="00E659C9" w:rsidTr="00E659C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E659C9" w:rsidRDefault="00E659C9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Mokyklos </w:t>
            </w:r>
          </w:p>
          <w:p w:rsidR="00E659C9" w:rsidRDefault="00E659C9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Mokymo</w:t>
            </w:r>
          </w:p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įranga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ind w:right="-127"/>
              <w:jc w:val="center"/>
              <w:rPr>
                <w:b/>
              </w:rPr>
            </w:pPr>
            <w:r>
              <w:rPr>
                <w:b/>
              </w:rPr>
              <w:t>Kie-</w:t>
            </w:r>
          </w:p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kis, vnt.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</w:t>
            </w:r>
          </w:p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vertė, Lt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</w:t>
            </w:r>
          </w:p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vertė, Lt</w:t>
            </w:r>
          </w:p>
        </w:tc>
      </w:tr>
      <w:tr w:rsidR="00E659C9" w:rsidTr="00E659C9">
        <w:tc>
          <w:tcPr>
            <w:tcW w:w="5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</w:pPr>
            <w:r>
              <w:t>Klaipėdos miesto socialinės paramos centras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Mobili maudymosi vonia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525,00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1050,00</w:t>
            </w:r>
          </w:p>
        </w:tc>
      </w:tr>
      <w:tr w:rsidR="00E659C9" w:rsidTr="00E659C9">
        <w:tc>
          <w:tcPr>
            <w:tcW w:w="66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18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Pakėlimo (perkėlimo) diržas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243,13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1215,65</w:t>
            </w:r>
          </w:p>
        </w:tc>
      </w:tr>
      <w:tr w:rsidR="00E659C9" w:rsidTr="00E659C9">
        <w:tc>
          <w:tcPr>
            <w:tcW w:w="66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18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Čiužinys praguloms išvengti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455,79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1367,37</w:t>
            </w:r>
          </w:p>
        </w:tc>
      </w:tr>
      <w:tr w:rsidR="00E659C9" w:rsidTr="00E659C9">
        <w:tc>
          <w:tcPr>
            <w:tcW w:w="66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18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Kraujospūdžio matavimo aparatas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180,00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540,00</w:t>
            </w:r>
          </w:p>
        </w:tc>
      </w:tr>
      <w:tr w:rsidR="00E659C9" w:rsidTr="00E659C9">
        <w:tc>
          <w:tcPr>
            <w:tcW w:w="5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</w:pPr>
            <w:r>
              <w:t>Neįgaliųjų centras „Klaipėdos lakštutė“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Mobili maudymosi vonia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525,00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1050,00</w:t>
            </w:r>
          </w:p>
        </w:tc>
      </w:tr>
      <w:tr w:rsidR="00E659C9" w:rsidTr="00E659C9">
        <w:tc>
          <w:tcPr>
            <w:tcW w:w="66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18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Pakėlimo (perkėlimo) diržas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243,13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1215,65</w:t>
            </w:r>
          </w:p>
        </w:tc>
      </w:tr>
      <w:tr w:rsidR="00E659C9" w:rsidTr="00E659C9">
        <w:tc>
          <w:tcPr>
            <w:tcW w:w="66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18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Čiužinys praguloms išvengti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455,79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911,58</w:t>
            </w:r>
          </w:p>
        </w:tc>
      </w:tr>
      <w:tr w:rsidR="00E659C9" w:rsidTr="00E659C9">
        <w:tc>
          <w:tcPr>
            <w:tcW w:w="66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18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C9" w:rsidRDefault="00E659C9">
            <w:pPr>
              <w:spacing w:line="276" w:lineRule="auto"/>
            </w:pPr>
            <w:r>
              <w:rPr>
                <w:sz w:val="23"/>
                <w:szCs w:val="23"/>
              </w:rPr>
              <w:t>Kraujospūdžio matavimo aparatas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180,00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</w:pPr>
            <w:r>
              <w:t>540,00</w:t>
            </w:r>
          </w:p>
        </w:tc>
      </w:tr>
      <w:tr w:rsidR="00E659C9" w:rsidTr="00E659C9"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2807,84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59C9" w:rsidRDefault="00E659C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7890,25</w:t>
            </w:r>
          </w:p>
        </w:tc>
      </w:tr>
    </w:tbl>
    <w:p w:rsidR="00E659C9" w:rsidRDefault="00E659C9" w:rsidP="00E659C9">
      <w:pPr>
        <w:jc w:val="center"/>
        <w:rPr>
          <w:b/>
        </w:rPr>
      </w:pPr>
    </w:p>
    <w:p w:rsidR="00E659C9" w:rsidRDefault="00E659C9" w:rsidP="00E659C9">
      <w:pPr>
        <w:jc w:val="center"/>
      </w:pPr>
      <w:r>
        <w:t>_____________________</w:t>
      </w:r>
    </w:p>
    <w:p w:rsidR="00D92AE7" w:rsidRDefault="00D92AE7" w:rsidP="00D92AE7">
      <w:pPr>
        <w:jc w:val="center"/>
      </w:pPr>
    </w:p>
    <w:p w:rsidR="00D92AE7" w:rsidRDefault="00D92AE7" w:rsidP="0006079E">
      <w:pPr>
        <w:jc w:val="center"/>
      </w:pPr>
    </w:p>
    <w:sectPr w:rsidR="00D92AE7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2847F5"/>
    <w:rsid w:val="0044347A"/>
    <w:rsid w:val="004476DD"/>
    <w:rsid w:val="00483C40"/>
    <w:rsid w:val="00597EE8"/>
    <w:rsid w:val="005F495C"/>
    <w:rsid w:val="006247AE"/>
    <w:rsid w:val="008354D5"/>
    <w:rsid w:val="008E6E82"/>
    <w:rsid w:val="00914A2C"/>
    <w:rsid w:val="00A06545"/>
    <w:rsid w:val="00AF7D08"/>
    <w:rsid w:val="00B750B6"/>
    <w:rsid w:val="00CA4D3B"/>
    <w:rsid w:val="00D92AE7"/>
    <w:rsid w:val="00E33871"/>
    <w:rsid w:val="00E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2014-03-05T07:33:00Z</dcterms:created>
  <dcterms:modified xsi:type="dcterms:W3CDTF">2014-03-05T07:33:00Z</dcterms:modified>
</cp:coreProperties>
</file>